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A" w:rsidRDefault="008B05AA" w:rsidP="008B05AA">
      <w:pPr>
        <w:pStyle w:val="a3"/>
        <w:rPr>
          <w:i/>
          <w:color w:val="FF0000"/>
          <w:sz w:val="28"/>
          <w:szCs w:val="28"/>
          <w:shd w:val="clear" w:color="auto" w:fill="FFFFFF"/>
        </w:rPr>
      </w:pPr>
      <w:r>
        <w:rPr>
          <w:i/>
          <w:color w:val="FF0000"/>
          <w:sz w:val="28"/>
          <w:szCs w:val="28"/>
          <w:shd w:val="clear" w:color="auto" w:fill="FFFFFF"/>
        </w:rPr>
        <w:t xml:space="preserve">                                    Советы музыкального руководителя</w:t>
      </w:r>
    </w:p>
    <w:p w:rsidR="008B05AA" w:rsidRDefault="008B05AA" w:rsidP="008B05AA">
      <w:pPr>
        <w:pStyle w:val="a3"/>
        <w:rPr>
          <w:i/>
          <w:color w:val="0070C0"/>
          <w:sz w:val="28"/>
          <w:szCs w:val="28"/>
          <w:shd w:val="clear" w:color="auto" w:fill="FFFFFF"/>
        </w:rPr>
      </w:pPr>
      <w:r>
        <w:rPr>
          <w:i/>
          <w:color w:val="0070C0"/>
          <w:sz w:val="28"/>
          <w:szCs w:val="28"/>
          <w:shd w:val="clear" w:color="auto" w:fill="FFFFFF"/>
        </w:rPr>
        <w:t xml:space="preserve">                           </w:t>
      </w:r>
      <w:r w:rsidR="00E244B4">
        <w:rPr>
          <w:i/>
          <w:color w:val="0070C0"/>
          <w:sz w:val="28"/>
          <w:szCs w:val="28"/>
          <w:shd w:val="clear" w:color="auto" w:fill="FFFFFF"/>
        </w:rPr>
        <w:t xml:space="preserve">                               </w:t>
      </w:r>
      <w:r>
        <w:rPr>
          <w:i/>
          <w:color w:val="0070C0"/>
          <w:sz w:val="28"/>
          <w:szCs w:val="28"/>
          <w:shd w:val="clear" w:color="auto" w:fill="FFFFFF"/>
        </w:rPr>
        <w:t>Средняя группа</w:t>
      </w:r>
    </w:p>
    <w:p w:rsidR="008B05AA" w:rsidRDefault="008B05AA" w:rsidP="008B05AA">
      <w:pPr>
        <w:pStyle w:val="a3"/>
        <w:jc w:val="center"/>
        <w:rPr>
          <w:i/>
          <w:color w:val="7030A0"/>
          <w:sz w:val="32"/>
          <w:szCs w:val="32"/>
          <w:shd w:val="clear" w:color="auto" w:fill="FFFFFF"/>
        </w:rPr>
      </w:pPr>
      <w:r>
        <w:rPr>
          <w:i/>
          <w:color w:val="7030A0"/>
          <w:sz w:val="32"/>
          <w:szCs w:val="32"/>
          <w:shd w:val="clear" w:color="auto" w:fill="FFFFFF"/>
        </w:rPr>
        <w:t>«Музыкальные инструменты своими руками»</w:t>
      </w:r>
    </w:p>
    <w:p w:rsidR="008B05AA" w:rsidRDefault="008B05AA" w:rsidP="008B05AA">
      <w:pPr>
        <w:pStyle w:val="a3"/>
        <w:jc w:val="center"/>
        <w:rPr>
          <w:i/>
          <w:sz w:val="32"/>
          <w:szCs w:val="32"/>
          <w:shd w:val="clear" w:color="auto" w:fill="FFFFFF"/>
        </w:rPr>
      </w:pPr>
    </w:p>
    <w:p w:rsidR="008B05AA" w:rsidRDefault="008B05AA" w:rsidP="008B05AA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Для гармоничного развития детей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принесет 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8B05AA" w:rsidRDefault="008B05AA" w:rsidP="008B05AA">
      <w:pP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Шуршалки</w:t>
      </w:r>
      <w:proofErr w:type="spellEnd"/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8B05AA" w:rsidRDefault="008B05AA" w:rsidP="008B05AA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Из бутылок сок допили,</w:t>
      </w:r>
    </w:p>
    <w:p w:rsidR="008B05AA" w:rsidRDefault="008B05AA" w:rsidP="008B05AA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Гречу внутрь положили,</w:t>
      </w:r>
    </w:p>
    <w:p w:rsidR="008B05AA" w:rsidRDefault="008B05AA" w:rsidP="008B05AA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Крышку плотно мы закрыли.</w:t>
      </w:r>
    </w:p>
    <w:p w:rsidR="008B05AA" w:rsidRDefault="008B05AA" w:rsidP="008B05AA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Удивить хотим мы вас,</w:t>
      </w:r>
    </w:p>
    <w:p w:rsidR="008B05AA" w:rsidRDefault="008B05AA" w:rsidP="008B05AA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И сыграем вам сейчас!</w:t>
      </w:r>
    </w:p>
    <w:p w:rsidR="008B05AA" w:rsidRDefault="008B05AA" w:rsidP="008B05AA">
      <w:pP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2.Музыкальный браслет. Много мелких по размеру пуговиц насобирать на тонкую резинку.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Пуговки нашли в квартире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И к резинке прицепили.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   Удивить хотим мы вас,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И сыграем вам сейчас!</w:t>
      </w:r>
    </w:p>
    <w:p w:rsidR="008B05AA" w:rsidRDefault="008B05AA" w:rsidP="008B05A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05AA" w:rsidRDefault="008B05AA" w:rsidP="008B05AA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3. Цветные трещотки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 Собираются разноцветные колпачки от отслуживших фломастеров, приклеиваются на жесткий картонный лист размером 6*20 см клеем. Звук извлекается при помощи еще одного колпачка, проведя им  сверху вниз по приклеенной в ряд дорожке из колпачков.</w:t>
      </w:r>
    </w:p>
    <w:p w:rsidR="008B05AA" w:rsidRDefault="008B05AA" w:rsidP="008B05A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Все фломастеры засохли,  крышки склеили дорожкой.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   Удивить хотим мы вас,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    И сыграем вам сейчас!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05AA" w:rsidRDefault="008B05AA" w:rsidP="008B05A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4.Музыкальные ключи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 Собрать, примерно 5-6 штук плоских  ключей от дверного замка. Собрать их вместе на кольцо, и вдеть в приготовленное отверстие деревянного брусочка, размером 1*10 см, что бы было удобно держать.</w:t>
      </w:r>
    </w:p>
    <w:p w:rsidR="008B05AA" w:rsidRDefault="008B05AA" w:rsidP="008B05A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Мы ключи нашли в квартире  и к брелочку прицепили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 Удивить хотим мы вас,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     И сыграем вам сейчас!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8B05AA" w:rsidRDefault="008B05AA" w:rsidP="008B05A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5. Колотушки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 Изготавливаются, склеив клеем   два стаканчика от йогурта, предварительно положить внутрь один грецкий орех. Внешне также оформить узорами из самоклеящейся  цветной бумагой.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Йогурт - вкусненькая штучка,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Из стаканов - колотушка.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Удивить хотим мы вас,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  И сыграем вам сейчас!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E244B4" w:rsidRDefault="008B05AA" w:rsidP="00E244B4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Желаю вам  и вашим детям творческих успехов!</w:t>
      </w:r>
      <w:r w:rsidR="00E244B4">
        <w:rPr>
          <w:rFonts w:ascii="Arial Narrow" w:hAnsi="Arial Narrow"/>
          <w:i/>
          <w:color w:val="0070C0"/>
          <w:sz w:val="24"/>
          <w:szCs w:val="24"/>
        </w:rPr>
        <w:t xml:space="preserve">                                                                           </w:t>
      </w: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Pr="00E244B4" w:rsidRDefault="00E244B4" w:rsidP="00E244B4">
      <w:pPr>
        <w:rPr>
          <w:rFonts w:ascii="Arial Narrow" w:hAnsi="Arial Narrow"/>
          <w:i/>
          <w:color w:val="FF0000"/>
          <w:sz w:val="24"/>
          <w:szCs w:val="24"/>
        </w:rPr>
      </w:pPr>
      <w:r w:rsidRPr="00E244B4">
        <w:rPr>
          <w:rFonts w:ascii="Arial Narrow" w:hAnsi="Arial Narrow"/>
          <w:i/>
          <w:color w:val="FF0000"/>
          <w:sz w:val="24"/>
          <w:szCs w:val="24"/>
        </w:rPr>
        <w:t xml:space="preserve">                                                                    Консультацию выполнила </w:t>
      </w:r>
      <w:proofErr w:type="spellStart"/>
      <w:r w:rsidRPr="00E244B4">
        <w:rPr>
          <w:rFonts w:ascii="Arial Narrow" w:hAnsi="Arial Narrow"/>
          <w:i/>
          <w:color w:val="FF0000"/>
          <w:sz w:val="24"/>
          <w:szCs w:val="24"/>
        </w:rPr>
        <w:t>муз</w:t>
      </w:r>
      <w:proofErr w:type="gramStart"/>
      <w:r w:rsidRPr="00E244B4">
        <w:rPr>
          <w:rFonts w:ascii="Arial Narrow" w:hAnsi="Arial Narrow"/>
          <w:i/>
          <w:color w:val="FF0000"/>
          <w:sz w:val="24"/>
          <w:szCs w:val="24"/>
        </w:rPr>
        <w:t>.р</w:t>
      </w:r>
      <w:proofErr w:type="gramEnd"/>
      <w:r w:rsidRPr="00E244B4">
        <w:rPr>
          <w:rFonts w:ascii="Arial Narrow" w:hAnsi="Arial Narrow"/>
          <w:i/>
          <w:color w:val="FF0000"/>
          <w:sz w:val="24"/>
          <w:szCs w:val="24"/>
        </w:rPr>
        <w:t>уководитель</w:t>
      </w:r>
      <w:proofErr w:type="spellEnd"/>
      <w:r w:rsidRPr="00E244B4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proofErr w:type="spellStart"/>
      <w:r w:rsidRPr="00E244B4">
        <w:rPr>
          <w:rFonts w:ascii="Arial Narrow" w:hAnsi="Arial Narrow"/>
          <w:i/>
          <w:color w:val="FF0000"/>
          <w:sz w:val="24"/>
          <w:szCs w:val="24"/>
        </w:rPr>
        <w:t>Окутина</w:t>
      </w:r>
      <w:proofErr w:type="spellEnd"/>
      <w:r w:rsidRPr="00E244B4">
        <w:rPr>
          <w:rFonts w:ascii="Arial Narrow" w:hAnsi="Arial Narrow"/>
          <w:i/>
          <w:color w:val="FF0000"/>
          <w:sz w:val="24"/>
          <w:szCs w:val="24"/>
        </w:rPr>
        <w:t xml:space="preserve"> К.Ш</w:t>
      </w:r>
    </w:p>
    <w:p w:rsidR="00E244B4" w:rsidRPr="00E244B4" w:rsidRDefault="00E244B4" w:rsidP="00E244B4">
      <w:pPr>
        <w:rPr>
          <w:rFonts w:ascii="Arial Narrow" w:hAnsi="Arial Narrow"/>
          <w:i/>
          <w:color w:val="FF000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</w:p>
    <w:p w:rsidR="00E244B4" w:rsidRDefault="00E244B4" w:rsidP="00E244B4">
      <w:pPr>
        <w:rPr>
          <w:rFonts w:ascii="Arial Narrow" w:hAnsi="Arial Narrow"/>
          <w:i/>
          <w:color w:val="0070C0"/>
          <w:sz w:val="24"/>
          <w:szCs w:val="24"/>
        </w:rPr>
      </w:pPr>
      <w:r>
        <w:rPr>
          <w:rFonts w:ascii="Arial Narrow" w:hAnsi="Arial Narrow"/>
          <w:i/>
          <w:color w:val="0070C0"/>
          <w:sz w:val="24"/>
          <w:szCs w:val="24"/>
        </w:rPr>
        <w:t xml:space="preserve">                                                                  Ноябрь2020                                                                                              </w:t>
      </w:r>
    </w:p>
    <w:p w:rsidR="008B05AA" w:rsidRDefault="008B05AA" w:rsidP="008B05AA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8B05AA" w:rsidRDefault="008B05AA" w:rsidP="008B05AA">
      <w:pPr>
        <w:rPr>
          <w:i/>
          <w:color w:val="0070C0"/>
        </w:rPr>
      </w:pPr>
    </w:p>
    <w:p w:rsidR="008B05AA" w:rsidRDefault="008B05AA" w:rsidP="008B05AA">
      <w:pPr>
        <w:rPr>
          <w:i/>
          <w:color w:val="0070C0"/>
        </w:rPr>
      </w:pPr>
    </w:p>
    <w:p w:rsidR="005945E9" w:rsidRDefault="005945E9"/>
    <w:sectPr w:rsidR="005945E9" w:rsidSect="005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AA"/>
    <w:rsid w:val="00302EBB"/>
    <w:rsid w:val="005945E9"/>
    <w:rsid w:val="008B05AA"/>
    <w:rsid w:val="00E2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2020-11-26T11:36:00Z</dcterms:created>
  <dcterms:modified xsi:type="dcterms:W3CDTF">2020-11-26T11:39:00Z</dcterms:modified>
</cp:coreProperties>
</file>