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C" w:rsidRPr="006548D7" w:rsidRDefault="00C41A85" w:rsidP="00654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C41A85" w:rsidRPr="006548D7" w:rsidRDefault="00C41A85">
      <w:pPr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t>Тема: «Делать добрые дела, нужно нам всегда»</w:t>
      </w:r>
    </w:p>
    <w:p w:rsidR="00C41A85" w:rsidRPr="006548D7" w:rsidRDefault="00C41A85">
      <w:pPr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t>Задачи:</w:t>
      </w:r>
    </w:p>
    <w:tbl>
      <w:tblPr>
        <w:tblStyle w:val="a3"/>
        <w:tblW w:w="14801" w:type="dxa"/>
        <w:tblLook w:val="04A0"/>
      </w:tblPr>
      <w:tblGrid>
        <w:gridCol w:w="7054"/>
        <w:gridCol w:w="3686"/>
        <w:gridCol w:w="4046"/>
        <w:gridCol w:w="15"/>
      </w:tblGrid>
      <w:tr w:rsidR="00C41A85" w:rsidRPr="006548D7" w:rsidTr="00E6713C">
        <w:trPr>
          <w:trHeight w:val="618"/>
        </w:trPr>
        <w:tc>
          <w:tcPr>
            <w:tcW w:w="7054" w:type="dxa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Pr="006548D7">
              <w:rPr>
                <w:rFonts w:ascii="Times New Roman" w:hAnsi="Times New Roman" w:cs="Times New Roman"/>
                <w:sz w:val="24"/>
                <w:szCs w:val="24"/>
              </w:rPr>
              <w:t>Виды задач</w:t>
            </w:r>
          </w:p>
        </w:tc>
        <w:tc>
          <w:tcPr>
            <w:tcW w:w="3686" w:type="dxa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6548D7">
              <w:rPr>
                <w:rFonts w:ascii="Times New Roman" w:hAnsi="Times New Roman" w:cs="Times New Roman"/>
                <w:sz w:val="24"/>
                <w:szCs w:val="24"/>
              </w:rPr>
              <w:t xml:space="preserve">  Интеграция образовательных</w:t>
            </w:r>
          </w:p>
          <w:p w:rsidR="00C41A85" w:rsidRPr="006548D7" w:rsidRDefault="00C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областей</w:t>
            </w:r>
          </w:p>
        </w:tc>
        <w:tc>
          <w:tcPr>
            <w:tcW w:w="4061" w:type="dxa"/>
            <w:gridSpan w:val="2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6548D7">
              <w:rPr>
                <w:rFonts w:ascii="Times New Roman" w:hAnsi="Times New Roman" w:cs="Times New Roman"/>
                <w:sz w:val="24"/>
                <w:szCs w:val="24"/>
              </w:rPr>
              <w:t>Предпосылки УУД</w:t>
            </w:r>
          </w:p>
        </w:tc>
      </w:tr>
      <w:tr w:rsidR="00C41A85" w:rsidRPr="006548D7" w:rsidTr="00E6713C">
        <w:trPr>
          <w:trHeight w:val="2626"/>
        </w:trPr>
        <w:tc>
          <w:tcPr>
            <w:tcW w:w="7054" w:type="dxa"/>
          </w:tcPr>
          <w:p w:rsidR="00C41A85" w:rsidRPr="006548D7" w:rsidRDefault="00C41A85" w:rsidP="00C41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  <w:p w:rsidR="00C41A85" w:rsidRPr="006548D7" w:rsidRDefault="00C41A85" w:rsidP="00E8249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Формировать чувства и действия на совершение положительных поступков</w:t>
            </w:r>
            <w:r w:rsidR="00E82493"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2493" w:rsidRPr="006548D7">
              <w:rPr>
                <w:rFonts w:ascii="Times New Roman" w:hAnsi="Times New Roman" w:cs="Times New Roman"/>
                <w:sz w:val="28"/>
                <w:szCs w:val="28"/>
              </w:rPr>
              <w:t>движемых</w:t>
            </w:r>
            <w:proofErr w:type="spellEnd"/>
            <w:r w:rsidR="00E82493"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 благородными мотивами.</w:t>
            </w:r>
          </w:p>
          <w:p w:rsidR="00E82493" w:rsidRPr="006548D7" w:rsidRDefault="00E82493" w:rsidP="00E82493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Обучать использовать в рисовании методов тычка и </w:t>
            </w:r>
            <w:proofErr w:type="spellStart"/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713C" w:rsidRPr="006548D7" w:rsidRDefault="00E67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8D7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4061" w:type="dxa"/>
            <w:gridSpan w:val="2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A85" w:rsidRPr="006548D7" w:rsidTr="00E6713C">
        <w:trPr>
          <w:trHeight w:val="455"/>
        </w:trPr>
        <w:tc>
          <w:tcPr>
            <w:tcW w:w="7054" w:type="dxa"/>
          </w:tcPr>
          <w:p w:rsidR="00C41A85" w:rsidRPr="006548D7" w:rsidRDefault="00E82493" w:rsidP="00E82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  <w:p w:rsidR="00E82493" w:rsidRPr="006548D7" w:rsidRDefault="00E82493" w:rsidP="00E8249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Развивать самовыражение и самопознание через сказку и рисунок.</w:t>
            </w:r>
          </w:p>
          <w:p w:rsidR="00E82493" w:rsidRPr="006548D7" w:rsidRDefault="00E82493" w:rsidP="00E8249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логическое мышление, внимание, творческое воображение.</w:t>
            </w:r>
          </w:p>
          <w:p w:rsidR="00E82493" w:rsidRPr="006548D7" w:rsidRDefault="00E82493" w:rsidP="00E8249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3686" w:type="dxa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1" w:type="dxa"/>
            <w:gridSpan w:val="2"/>
          </w:tcPr>
          <w:p w:rsidR="00C41A85" w:rsidRPr="006548D7" w:rsidRDefault="00C41A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493" w:rsidRPr="006548D7" w:rsidTr="00E6713C">
        <w:trPr>
          <w:gridAfter w:val="1"/>
          <w:wAfter w:w="15" w:type="dxa"/>
        </w:trPr>
        <w:tc>
          <w:tcPr>
            <w:tcW w:w="7054" w:type="dxa"/>
          </w:tcPr>
          <w:p w:rsidR="00E82493" w:rsidRPr="006548D7" w:rsidRDefault="00E82493" w:rsidP="00E824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  <w:p w:rsidR="00E82493" w:rsidRPr="006548D7" w:rsidRDefault="00E82493" w:rsidP="00E8249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Воспитывать коммуникативные  навыки.</w:t>
            </w:r>
          </w:p>
          <w:p w:rsidR="00E82493" w:rsidRPr="006548D7" w:rsidRDefault="00E6713C" w:rsidP="00E6713C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доброжелательность.</w:t>
            </w:r>
          </w:p>
          <w:p w:rsidR="00E6713C" w:rsidRPr="006548D7" w:rsidRDefault="00E6713C" w:rsidP="00E6713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1.3 Воспитывать самостоятельность, аккуратность при выполнении рисунка.</w:t>
            </w:r>
          </w:p>
        </w:tc>
        <w:tc>
          <w:tcPr>
            <w:tcW w:w="3686" w:type="dxa"/>
          </w:tcPr>
          <w:p w:rsidR="00E82493" w:rsidRPr="006548D7" w:rsidRDefault="00E6713C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</w:p>
        </w:tc>
        <w:tc>
          <w:tcPr>
            <w:tcW w:w="4046" w:type="dxa"/>
          </w:tcPr>
          <w:p w:rsidR="00E82493" w:rsidRPr="006548D7" w:rsidRDefault="00E82493" w:rsidP="00E824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1A85" w:rsidRPr="006548D7" w:rsidRDefault="00C41A85" w:rsidP="00E82493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E6713C" w:rsidRPr="006548D7" w:rsidRDefault="00E6713C" w:rsidP="00E82493">
      <w:pPr>
        <w:ind w:left="-142"/>
        <w:rPr>
          <w:rFonts w:ascii="Times New Roman" w:hAnsi="Times New Roman" w:cs="Times New Roman"/>
          <w:sz w:val="32"/>
          <w:szCs w:val="32"/>
        </w:rPr>
      </w:pPr>
    </w:p>
    <w:p w:rsidR="00E6713C" w:rsidRPr="006548D7" w:rsidRDefault="00E6713C" w:rsidP="00E82493">
      <w:pPr>
        <w:ind w:left="-142"/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</w:t>
      </w:r>
    </w:p>
    <w:p w:rsidR="00E6713C" w:rsidRPr="006548D7" w:rsidRDefault="00E6713C" w:rsidP="00E82493">
      <w:pPr>
        <w:ind w:left="-142"/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lastRenderedPageBreak/>
        <w:t xml:space="preserve">Виды деятельности в ходе НОД: художественно-эстетическая, познание, социально-коммуникативная, </w:t>
      </w:r>
    </w:p>
    <w:p w:rsidR="00E6713C" w:rsidRPr="006548D7" w:rsidRDefault="00E6713C" w:rsidP="00E82493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35C38" w:rsidRPr="006548D7" w:rsidRDefault="00035C38" w:rsidP="00E82493">
      <w:pPr>
        <w:ind w:left="-142"/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sz w:val="28"/>
          <w:szCs w:val="28"/>
        </w:rPr>
        <w:t xml:space="preserve">Оборудование и материалы: Лист бумаги – тонированный с изображением дерева, ватные палочки, лист белой бумаги(половинка А-4), белая гуашевая краска, влажные салфетки, </w:t>
      </w:r>
      <w:proofErr w:type="spellStart"/>
      <w:r w:rsidRPr="006548D7">
        <w:rPr>
          <w:rFonts w:ascii="Times New Roman" w:hAnsi="Times New Roman" w:cs="Times New Roman"/>
          <w:sz w:val="28"/>
          <w:szCs w:val="28"/>
        </w:rPr>
        <w:t>термосалфетка</w:t>
      </w:r>
      <w:proofErr w:type="spellEnd"/>
      <w:r w:rsidRPr="006548D7">
        <w:rPr>
          <w:rFonts w:ascii="Times New Roman" w:hAnsi="Times New Roman" w:cs="Times New Roman"/>
          <w:sz w:val="28"/>
          <w:szCs w:val="28"/>
        </w:rPr>
        <w:t>, картинки по сказке, подставки под краску и ватную палочку.</w:t>
      </w:r>
    </w:p>
    <w:p w:rsidR="00035C38" w:rsidRPr="006548D7" w:rsidRDefault="00035C38" w:rsidP="00E82493">
      <w:pPr>
        <w:ind w:left="-142"/>
        <w:rPr>
          <w:rFonts w:ascii="Times New Roman" w:hAnsi="Times New Roman" w:cs="Times New Roman"/>
          <w:sz w:val="28"/>
          <w:szCs w:val="28"/>
        </w:rPr>
      </w:pPr>
      <w:r w:rsidRPr="006548D7">
        <w:rPr>
          <w:rFonts w:ascii="Times New Roman" w:hAnsi="Times New Roman" w:cs="Times New Roman"/>
          <w:b/>
          <w:sz w:val="28"/>
          <w:szCs w:val="28"/>
        </w:rPr>
        <w:t>Ход НОД:</w:t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2456"/>
        <w:gridCol w:w="1196"/>
        <w:gridCol w:w="1134"/>
        <w:gridCol w:w="1985"/>
        <w:gridCol w:w="5702"/>
        <w:gridCol w:w="2455"/>
      </w:tblGrid>
      <w:tr w:rsidR="00035C38" w:rsidRPr="006548D7" w:rsidTr="009608FB">
        <w:tc>
          <w:tcPr>
            <w:tcW w:w="245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НОД  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Методы,</w:t>
            </w:r>
          </w:p>
          <w:p w:rsidR="00035C38" w:rsidRPr="006548D7" w:rsidRDefault="00035C38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приемы</w:t>
            </w:r>
          </w:p>
        </w:tc>
        <w:tc>
          <w:tcPr>
            <w:tcW w:w="5702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Ход</w:t>
            </w:r>
          </w:p>
        </w:tc>
        <w:tc>
          <w:tcPr>
            <w:tcW w:w="2455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D7">
              <w:rPr>
                <w:rFonts w:ascii="Times New Roman" w:hAnsi="Times New Roman" w:cs="Times New Roman"/>
                <w:b/>
                <w:sz w:val="24"/>
                <w:szCs w:val="24"/>
              </w:rPr>
              <w:t>Анализ  НОД</w:t>
            </w: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9608FB" w:rsidP="009608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1. Организационный этап (подготовка НОД)</w:t>
            </w:r>
          </w:p>
        </w:tc>
        <w:tc>
          <w:tcPr>
            <w:tcW w:w="1196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134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    ___</w:t>
            </w:r>
          </w:p>
        </w:tc>
        <w:tc>
          <w:tcPr>
            <w:tcW w:w="198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Что за чудо – чудеса: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Раз рука и два рука!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Вот ладошка правая, вот ладошка левая.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И скажу вам не тая, руки всем нужны друзья!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Сильные руки не бросаются в драку.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Добрые руки погладят собаку.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Умные руки умеют лепить.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Чуткие руки умеют дружить.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(на последние слова дети берутся за руки)</w:t>
            </w:r>
          </w:p>
          <w:p w:rsidR="009608FB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Ощутите тепло рук ваших друзей.</w:t>
            </w: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9608FB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2.</w:t>
            </w: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8D7">
              <w:rPr>
                <w:rFonts w:ascii="Times New Roman" w:hAnsi="Times New Roman" w:cs="Times New Roman"/>
              </w:rPr>
              <w:t>Мотивационный</w:t>
            </w:r>
          </w:p>
          <w:p w:rsidR="00377DE9" w:rsidRPr="006548D7" w:rsidRDefault="00377DE9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</w:rPr>
              <w:t>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Звучание тревожной музыки</w:t>
            </w: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035C38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Беседа</w:t>
            </w: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5702" w:type="dxa"/>
          </w:tcPr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</w:p>
          <w:p w:rsidR="00035C38" w:rsidRPr="006548D7" w:rsidRDefault="00377D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Ой, как много здесь разных предметов: зернышки, машина без колеса, порванная книжка, цветок в горшке.</w:t>
            </w:r>
          </w:p>
          <w:p w:rsidR="00377DE9" w:rsidRPr="006548D7" w:rsidRDefault="00377D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Как вы думае</w:t>
            </w:r>
            <w:r w:rsidR="00942BDE" w:rsidRPr="006548D7">
              <w:rPr>
                <w:rFonts w:ascii="Times New Roman" w:hAnsi="Times New Roman" w:cs="Times New Roman"/>
              </w:rPr>
              <w:t>те, что мы можем сделать с этими предметами? А как мы можем помочь машине?</w:t>
            </w:r>
          </w:p>
          <w:p w:rsidR="00942BDE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Где-то я видела колесо</w:t>
            </w:r>
            <w:r w:rsidR="00942BDE" w:rsidRPr="006548D7">
              <w:rPr>
                <w:rFonts w:ascii="Times New Roman" w:hAnsi="Times New Roman" w:cs="Times New Roman"/>
              </w:rPr>
              <w:t xml:space="preserve"> (находим 2 колеса</w:t>
            </w:r>
            <w:r w:rsidRPr="006548D7">
              <w:rPr>
                <w:rFonts w:ascii="Times New Roman" w:hAnsi="Times New Roman" w:cs="Times New Roman"/>
              </w:rPr>
              <w:t xml:space="preserve"> </w:t>
            </w:r>
            <w:r w:rsidR="00942BDE" w:rsidRPr="006548D7">
              <w:rPr>
                <w:rFonts w:ascii="Times New Roman" w:hAnsi="Times New Roman" w:cs="Times New Roman"/>
              </w:rPr>
              <w:t>- большое и маленькое)</w:t>
            </w:r>
            <w:r w:rsidRPr="006548D7">
              <w:rPr>
                <w:rFonts w:ascii="Times New Roman" w:hAnsi="Times New Roman" w:cs="Times New Roman"/>
              </w:rPr>
              <w:t xml:space="preserve">. </w:t>
            </w:r>
            <w:r w:rsidR="00942BDE" w:rsidRPr="006548D7">
              <w:rPr>
                <w:rFonts w:ascii="Times New Roman" w:hAnsi="Times New Roman" w:cs="Times New Roman"/>
              </w:rPr>
              <w:t>А как узнать, какое</w:t>
            </w:r>
            <w:r w:rsidR="00C0032D" w:rsidRPr="006548D7">
              <w:rPr>
                <w:rFonts w:ascii="Times New Roman" w:hAnsi="Times New Roman" w:cs="Times New Roman"/>
              </w:rPr>
              <w:t>,</w:t>
            </w:r>
            <w:r w:rsidR="00942BDE" w:rsidRPr="006548D7">
              <w:rPr>
                <w:rFonts w:ascii="Times New Roman" w:hAnsi="Times New Roman" w:cs="Times New Roman"/>
              </w:rPr>
              <w:t xml:space="preserve"> подойдет?</w:t>
            </w:r>
          </w:p>
          <w:p w:rsidR="00942BDE" w:rsidRPr="006548D7" w:rsidRDefault="00942BDE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А из этой книги листок выпал? Как вы считаете, что мы должны сделать?</w:t>
            </w: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Цветку чем мы можем помочь?</w:t>
            </w: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А с зернышками мы, что можем сделать? А куда мы их положим?</w:t>
            </w:r>
          </w:p>
          <w:p w:rsidR="002B0F8F" w:rsidRPr="006548D7" w:rsidRDefault="002B0F8F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 Я с вами согласна, и предлагаю</w:t>
            </w:r>
            <w:r w:rsidR="00C0032D" w:rsidRPr="006548D7">
              <w:rPr>
                <w:rFonts w:ascii="Times New Roman" w:hAnsi="Times New Roman" w:cs="Times New Roman"/>
              </w:rPr>
              <w:t>,</w:t>
            </w:r>
            <w:r w:rsidRPr="006548D7">
              <w:rPr>
                <w:rFonts w:ascii="Times New Roman" w:hAnsi="Times New Roman" w:cs="Times New Roman"/>
              </w:rPr>
              <w:t xml:space="preserve"> вам</w:t>
            </w:r>
            <w:r w:rsidR="00C0032D" w:rsidRPr="006548D7">
              <w:rPr>
                <w:rFonts w:ascii="Times New Roman" w:hAnsi="Times New Roman" w:cs="Times New Roman"/>
              </w:rPr>
              <w:t>,</w:t>
            </w:r>
            <w:r w:rsidRPr="006548D7">
              <w:rPr>
                <w:rFonts w:ascii="Times New Roman" w:hAnsi="Times New Roman" w:cs="Times New Roman"/>
              </w:rPr>
              <w:t xml:space="preserve"> когда пойдете на </w:t>
            </w:r>
            <w:r w:rsidRPr="006548D7">
              <w:rPr>
                <w:rFonts w:ascii="Times New Roman" w:hAnsi="Times New Roman" w:cs="Times New Roman"/>
              </w:rPr>
              <w:lastRenderedPageBreak/>
              <w:t>улицу положить зернышки в кормушку</w:t>
            </w:r>
            <w:r w:rsidR="00C0032D" w:rsidRPr="006548D7">
              <w:rPr>
                <w:rFonts w:ascii="Times New Roman" w:hAnsi="Times New Roman" w:cs="Times New Roman"/>
              </w:rPr>
              <w:t>.</w:t>
            </w:r>
          </w:p>
          <w:p w:rsidR="002B0F8F" w:rsidRPr="006548D7" w:rsidRDefault="00C0032D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Молодцы, в</w:t>
            </w:r>
            <w:r w:rsidR="002B0F8F" w:rsidRPr="006548D7">
              <w:rPr>
                <w:rFonts w:ascii="Times New Roman" w:hAnsi="Times New Roman" w:cs="Times New Roman"/>
              </w:rPr>
              <w:t xml:space="preserve">от </w:t>
            </w:r>
            <w:r w:rsidRPr="006548D7">
              <w:rPr>
                <w:rFonts w:ascii="Times New Roman" w:hAnsi="Times New Roman" w:cs="Times New Roman"/>
              </w:rPr>
              <w:t>,</w:t>
            </w:r>
            <w:r w:rsidR="002B0F8F" w:rsidRPr="006548D7">
              <w:rPr>
                <w:rFonts w:ascii="Times New Roman" w:hAnsi="Times New Roman" w:cs="Times New Roman"/>
              </w:rPr>
              <w:t xml:space="preserve">сколько вы </w:t>
            </w:r>
            <w:r w:rsidRPr="006548D7">
              <w:rPr>
                <w:rFonts w:ascii="Times New Roman" w:hAnsi="Times New Roman" w:cs="Times New Roman"/>
              </w:rPr>
              <w:t xml:space="preserve">сегодня </w:t>
            </w:r>
            <w:r w:rsidR="002B0F8F" w:rsidRPr="006548D7">
              <w:rPr>
                <w:rFonts w:ascii="Times New Roman" w:hAnsi="Times New Roman" w:cs="Times New Roman"/>
              </w:rPr>
              <w:t>сделали  добрых дел.</w:t>
            </w: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C20FC5" w:rsidP="00C20F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95454C" w:rsidRPr="006548D7">
              <w:rPr>
                <w:rFonts w:ascii="Times New Roman" w:hAnsi="Times New Roman" w:cs="Times New Roman"/>
              </w:rPr>
              <w:t>Этап создания проблемной ситуации (актуализация знаний)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5C38" w:rsidRPr="006548D7" w:rsidRDefault="0095454C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Беседа</w:t>
            </w:r>
          </w:p>
          <w:p w:rsidR="0095454C" w:rsidRPr="006548D7" w:rsidRDefault="0095454C" w:rsidP="00E82493">
            <w:pPr>
              <w:rPr>
                <w:rFonts w:ascii="Times New Roman" w:hAnsi="Times New Roman" w:cs="Times New Roman"/>
              </w:rPr>
            </w:pPr>
          </w:p>
          <w:p w:rsidR="0095454C" w:rsidRPr="006548D7" w:rsidRDefault="0095454C" w:rsidP="00E82493">
            <w:pPr>
              <w:rPr>
                <w:rFonts w:ascii="Times New Roman" w:hAnsi="Times New Roman" w:cs="Times New Roman"/>
              </w:rPr>
            </w:pPr>
          </w:p>
          <w:p w:rsidR="0095454C" w:rsidRPr="006548D7" w:rsidRDefault="0095454C" w:rsidP="00E82493">
            <w:pPr>
              <w:rPr>
                <w:rFonts w:ascii="Times New Roman" w:hAnsi="Times New Roman" w:cs="Times New Roman"/>
              </w:rPr>
            </w:pPr>
          </w:p>
          <w:p w:rsidR="0095454C" w:rsidRPr="006548D7" w:rsidRDefault="0095454C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Обобщение ответов</w:t>
            </w:r>
          </w:p>
        </w:tc>
        <w:tc>
          <w:tcPr>
            <w:tcW w:w="5702" w:type="dxa"/>
          </w:tcPr>
          <w:p w:rsidR="0095454C" w:rsidRPr="006548D7" w:rsidRDefault="00C0032D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Ребята, а эту веточку я сегодня нашла, когда шла к вам в детский сад, так мне захотелось её обогреть, взяла и к вам принесла. </w:t>
            </w:r>
          </w:p>
          <w:p w:rsidR="00035C38" w:rsidRPr="006548D7" w:rsidRDefault="00C0032D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Куда б нам её поставить? А что может произойти с веточкой?</w:t>
            </w:r>
          </w:p>
          <w:p w:rsidR="0095454C" w:rsidRPr="006548D7" w:rsidRDefault="00C0032D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Молодцы, вы всё правильно сказали? </w:t>
            </w:r>
          </w:p>
          <w:p w:rsidR="00C0032D" w:rsidRPr="006548D7" w:rsidRDefault="00C0032D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Ребята наши предметы, что-то хо</w:t>
            </w:r>
            <w:r w:rsidR="0095454C" w:rsidRPr="006548D7">
              <w:rPr>
                <w:rFonts w:ascii="Times New Roman" w:hAnsi="Times New Roman" w:cs="Times New Roman"/>
              </w:rPr>
              <w:t>тят нам сказать, а они говорят в</w:t>
            </w:r>
            <w:r w:rsidRPr="006548D7">
              <w:rPr>
                <w:rFonts w:ascii="Times New Roman" w:hAnsi="Times New Roman" w:cs="Times New Roman"/>
              </w:rPr>
              <w:t>ам спасибо.</w:t>
            </w: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C20FC5" w:rsidP="00C20FC5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4.Этап решения проблемной ситуации.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5C38" w:rsidRPr="006548D7" w:rsidRDefault="00C20FC5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Рассказ о дереве, на котором росла веточка.</w:t>
            </w:r>
          </w:p>
          <w:p w:rsidR="00C20FC5" w:rsidRPr="006548D7" w:rsidRDefault="00C20FC5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Показ презентации с использованием компьютера.</w:t>
            </w: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</w:p>
          <w:p w:rsidR="00765F2A" w:rsidRPr="006548D7" w:rsidRDefault="00765F2A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Обобщение ответов</w:t>
            </w: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Упражнения</w:t>
            </w: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702" w:type="dxa"/>
          </w:tcPr>
          <w:p w:rsidR="00035C38" w:rsidRPr="006548D7" w:rsidRDefault="00C20FC5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lastRenderedPageBreak/>
              <w:t>Летели по небу два облачка, белое и серое. Увидели они между большими камнями сохнущее деревце и, подлетели к нему, стали его жалеть.</w:t>
            </w:r>
          </w:p>
          <w:p w:rsidR="00072417" w:rsidRPr="006548D7" w:rsidRDefault="00C20FC5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- Ах, какое оно бедненькое, наверное, из-за этих камней </w:t>
            </w:r>
            <w:r w:rsidR="00072417" w:rsidRPr="006548D7">
              <w:rPr>
                <w:rFonts w:ascii="Times New Roman" w:hAnsi="Times New Roman" w:cs="Times New Roman"/>
              </w:rPr>
              <w:t>ему не хватает воды, - сказало белое облачко, - а эти большие тучи летают так высоко, что ничего не видят и ничего не знают, где их дождь нужен.</w:t>
            </w:r>
          </w:p>
          <w:p w:rsidR="00C20FC5" w:rsidRPr="006548D7" w:rsidRDefault="00072417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- А давай с тобой вместе соединимся и превратимся в маленькую тучку. Тогда у нас вдвоем как раз хватит на то, чтобы деревце напоить. Мы с тобой будем лить аккуратно, чтобы вода не на камни, а прямо на деревце попадала.</w:t>
            </w:r>
          </w:p>
          <w:p w:rsidR="00072417" w:rsidRPr="006548D7" w:rsidRDefault="00072417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- Вот ещё – недовольно ответило белое облачко. – Я полетать хочу, а ты мне, белому, чистому, предлагаешь в темную тучу превратиться и дождем в грязную землю вылиться.</w:t>
            </w:r>
          </w:p>
          <w:p w:rsidR="00072417" w:rsidRPr="006548D7" w:rsidRDefault="00072417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- Но ведь тебе же жаль деревце, вот и давай с тобой поможем ему.</w:t>
            </w:r>
          </w:p>
          <w:p w:rsidR="00072417" w:rsidRPr="006548D7" w:rsidRDefault="00072417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- Нет, жалеть деревце и сочувствовать его несчастью </w:t>
            </w:r>
            <w:r w:rsidR="00F029B1" w:rsidRPr="006548D7">
              <w:rPr>
                <w:rFonts w:ascii="Times New Roman" w:hAnsi="Times New Roman" w:cs="Times New Roman"/>
              </w:rPr>
              <w:t>и беде я могу, а вот помогает ему пусть кто-нибудь  другой. А я лучше дальше полечу, - сказало белое облачко и улетело.</w:t>
            </w:r>
          </w:p>
          <w:p w:rsidR="00F029B1" w:rsidRPr="006548D7" w:rsidRDefault="00F029B1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Оставшись одно, серое облачко решило найти где-нибудь воду, превратиться в тучку и полить деревце. Но нигде не было воды. Много дней стояла жара, и все лужи пересохли. Лишь случайно облачко нашло одну большую лужу. Не побоялось оно испачкаться и, впитав из лужи воды, стало темною тучкою. Вернулась к деревцу и напоила его. Скоро деревце выросло, раздвинуло в стороны камни</w:t>
            </w:r>
            <w:r w:rsidR="00C15C6A" w:rsidRPr="006548D7">
              <w:rPr>
                <w:rFonts w:ascii="Times New Roman" w:hAnsi="Times New Roman" w:cs="Times New Roman"/>
              </w:rPr>
              <w:t xml:space="preserve">, </w:t>
            </w:r>
            <w:r w:rsidRPr="006548D7">
              <w:rPr>
                <w:rFonts w:ascii="Times New Roman" w:hAnsi="Times New Roman" w:cs="Times New Roman"/>
              </w:rPr>
              <w:t>стало угощать</w:t>
            </w:r>
            <w:r w:rsidR="00C15C6A" w:rsidRPr="006548D7">
              <w:rPr>
                <w:rFonts w:ascii="Times New Roman" w:hAnsi="Times New Roman" w:cs="Times New Roman"/>
              </w:rPr>
              <w:t xml:space="preserve"> прохожих людей спелыми, сочными яблочками. Едят люди яблочки и не </w:t>
            </w:r>
            <w:r w:rsidR="00C15C6A" w:rsidRPr="006548D7">
              <w:rPr>
                <w:rFonts w:ascii="Times New Roman" w:hAnsi="Times New Roman" w:cs="Times New Roman"/>
              </w:rPr>
              <w:lastRenderedPageBreak/>
              <w:t>догадываются, что сладкие и сочные плоды они получили благодаря доброму поступку серого облачка.</w:t>
            </w:r>
          </w:p>
          <w:p w:rsidR="00C15C6A" w:rsidRPr="006548D7" w:rsidRDefault="00C15C6A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Вам понравился рассказ? </w:t>
            </w:r>
            <w:r w:rsidR="00765F2A" w:rsidRPr="006548D7">
              <w:rPr>
                <w:rFonts w:ascii="Times New Roman" w:hAnsi="Times New Roman" w:cs="Times New Roman"/>
              </w:rPr>
              <w:t xml:space="preserve">С какого же деревца наша веточка? </w:t>
            </w:r>
            <w:r w:rsidRPr="006548D7">
              <w:rPr>
                <w:rFonts w:ascii="Times New Roman" w:hAnsi="Times New Roman" w:cs="Times New Roman"/>
              </w:rPr>
              <w:t>Что вам больше понравилось жалость белого облачка или добрый поступок серого облачка? А как вы думаете, что труднее: жалость или поступать по-доброму?</w:t>
            </w:r>
            <w:r w:rsidR="00765F2A" w:rsidRPr="006548D7">
              <w:rPr>
                <w:rFonts w:ascii="Times New Roman" w:hAnsi="Times New Roman" w:cs="Times New Roman"/>
              </w:rPr>
              <w:t xml:space="preserve"> Как вы думаете одной жалости достаточно?</w:t>
            </w:r>
          </w:p>
          <w:p w:rsidR="00C15C6A" w:rsidRPr="006548D7" w:rsidRDefault="00765F2A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Я правильно вас поняла, что</w:t>
            </w:r>
            <w:r w:rsidR="00C15C6A" w:rsidRPr="006548D7">
              <w:rPr>
                <w:rFonts w:ascii="Times New Roman" w:hAnsi="Times New Roman" w:cs="Times New Roman"/>
              </w:rPr>
              <w:t xml:space="preserve"> </w:t>
            </w:r>
            <w:r w:rsidRPr="006548D7">
              <w:rPr>
                <w:rFonts w:ascii="Times New Roman" w:hAnsi="Times New Roman" w:cs="Times New Roman"/>
              </w:rPr>
              <w:t>ж</w:t>
            </w:r>
            <w:r w:rsidR="00C15C6A" w:rsidRPr="006548D7">
              <w:rPr>
                <w:rFonts w:ascii="Times New Roman" w:hAnsi="Times New Roman" w:cs="Times New Roman"/>
              </w:rPr>
              <w:t>алость конечно хорошее качество, ведь если жалеешь, значит, переживаешь за кого-то. Но часто одной жалости бывает недостаточно для того, чтобы помочь кому-нибудь.</w:t>
            </w:r>
            <w:r w:rsidRPr="006548D7">
              <w:rPr>
                <w:rFonts w:ascii="Times New Roman" w:hAnsi="Times New Roman" w:cs="Times New Roman"/>
              </w:rPr>
              <w:t xml:space="preserve"> Есть и пословицы о доброте, вот, например, «Делай добро – добро вернется», «Добро тебе, добро от тебя». </w:t>
            </w:r>
          </w:p>
          <w:p w:rsidR="00900496" w:rsidRPr="006548D7" w:rsidRDefault="00900496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А сейчас я предлагаю подойти к столу, пройдя по массажной дорожке.</w:t>
            </w:r>
          </w:p>
          <w:p w:rsidR="00900496" w:rsidRPr="006548D7" w:rsidRDefault="00900496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Мы шагаем по сугробам, </w:t>
            </w:r>
          </w:p>
          <w:p w:rsidR="00900496" w:rsidRPr="006548D7" w:rsidRDefault="00900496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По сугробам крутолобым.</w:t>
            </w:r>
          </w:p>
          <w:p w:rsidR="00900496" w:rsidRPr="006548D7" w:rsidRDefault="00900496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Поднимай повыше ногу,</w:t>
            </w:r>
          </w:p>
          <w:p w:rsidR="00900496" w:rsidRPr="006548D7" w:rsidRDefault="00900496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Проложи другим дорогу.</w:t>
            </w: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Ребята, а почему наши деревья сейчас без листочков?</w:t>
            </w: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А почему деревья зимой не замерзают, ведь они стоят голенькими? А нашим деревьям, как мы можем помочь?</w:t>
            </w:r>
          </w:p>
          <w:p w:rsidR="00C908E9" w:rsidRPr="006548D7" w:rsidRDefault="00C908E9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Я предлагаю вам положить свои работы на свои места и подойти ко мне. Посмотрите, пожалуйста, как я</w:t>
            </w:r>
            <w:r w:rsidR="00A375E8" w:rsidRPr="006548D7">
              <w:rPr>
                <w:rFonts w:ascii="Times New Roman" w:hAnsi="Times New Roman" w:cs="Times New Roman"/>
              </w:rPr>
              <w:t xml:space="preserve"> </w:t>
            </w:r>
            <w:r w:rsidRPr="006548D7">
              <w:rPr>
                <w:rFonts w:ascii="Times New Roman" w:hAnsi="Times New Roman" w:cs="Times New Roman"/>
              </w:rPr>
              <w:t>буду укрывать своё деревце. А использовать я буду метод</w:t>
            </w:r>
            <w:r w:rsidR="00A375E8" w:rsidRPr="006548D7">
              <w:rPr>
                <w:rFonts w:ascii="Times New Roman" w:hAnsi="Times New Roman" w:cs="Times New Roman"/>
              </w:rPr>
              <w:t xml:space="preserve"> </w:t>
            </w:r>
            <w:r w:rsidRPr="006548D7">
              <w:rPr>
                <w:rFonts w:ascii="Times New Roman" w:hAnsi="Times New Roman" w:cs="Times New Roman"/>
              </w:rPr>
              <w:t>тычка, мне потребуется ватная палочка. Наберу на неё краски и сверху вниз, изображу</w:t>
            </w:r>
            <w:r w:rsidR="00A375E8" w:rsidRPr="006548D7">
              <w:rPr>
                <w:rFonts w:ascii="Times New Roman" w:hAnsi="Times New Roman" w:cs="Times New Roman"/>
              </w:rPr>
              <w:t xml:space="preserve"> идущий снег, и снег мягко ложиться на ветки дерева, близко, близко друг к дружке буду наносить отпечатки, постоянно набирая краску.  Всё ли я сделала?</w:t>
            </w:r>
          </w:p>
          <w:p w:rsidR="00A375E8" w:rsidRPr="006548D7" w:rsidRDefault="00A375E8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 xml:space="preserve">А корни дерева я буду укрывать другим способом. Я возьму лист бумаги и сомну его в комочек, комочком наберу краски и вокруг нижней части дерева, где </w:t>
            </w:r>
            <w:r w:rsidR="00861220" w:rsidRPr="006548D7">
              <w:rPr>
                <w:rFonts w:ascii="Times New Roman" w:hAnsi="Times New Roman" w:cs="Times New Roman"/>
              </w:rPr>
              <w:t>находятся корни, прижимая</w:t>
            </w:r>
            <w:r w:rsidRPr="006548D7">
              <w:rPr>
                <w:rFonts w:ascii="Times New Roman" w:hAnsi="Times New Roman" w:cs="Times New Roman"/>
              </w:rPr>
              <w:t>, буду наносить снежное одеяло.</w:t>
            </w:r>
            <w:r w:rsidR="00861220" w:rsidRPr="006548D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F029B1" w:rsidRPr="006548D7" w:rsidRDefault="00F029B1" w:rsidP="00E82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765F2A" w:rsidP="00765F2A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lastRenderedPageBreak/>
              <w:t xml:space="preserve"> 5.Этап закрепления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035C38" w:rsidRPr="006548D7" w:rsidRDefault="00A375E8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Перед тем, как продолжить работу, разомнем наши пальчики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Стою и снежинки в ладошку ловлю.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Я зиму, и снег, и снежинки люблю.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Но где же снежинки? В ладошках вода!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lastRenderedPageBreak/>
              <w:t>Куда же исчезли снежинки? Куда?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Растаяли хрупкие льдинки – лучи…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Как видно, ладошки мои горячи.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t>А сейчас присядьте и укройте свои деревья.</w:t>
            </w:r>
          </w:p>
          <w:p w:rsidR="00EC2470" w:rsidRPr="006548D7" w:rsidRDefault="00EC2470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38" w:rsidRPr="006548D7" w:rsidTr="009608FB">
        <w:tc>
          <w:tcPr>
            <w:tcW w:w="2456" w:type="dxa"/>
          </w:tcPr>
          <w:p w:rsidR="00035C38" w:rsidRPr="006548D7" w:rsidRDefault="006D0E26" w:rsidP="006D0E26">
            <w:pPr>
              <w:ind w:left="-142"/>
              <w:rPr>
                <w:rFonts w:ascii="Times New Roman" w:hAnsi="Times New Roman" w:cs="Times New Roman"/>
              </w:rPr>
            </w:pPr>
            <w:r w:rsidRPr="006548D7">
              <w:rPr>
                <w:rFonts w:ascii="Times New Roman" w:hAnsi="Times New Roman" w:cs="Times New Roman"/>
              </w:rPr>
              <w:lastRenderedPageBreak/>
              <w:t xml:space="preserve"> 6.Рефлексивный этап (подведения итогов НОД, самооценка детей)</w:t>
            </w:r>
          </w:p>
        </w:tc>
        <w:tc>
          <w:tcPr>
            <w:tcW w:w="1196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EC2470" w:rsidRPr="006548D7" w:rsidRDefault="00EC2470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Свои работы положите вот на этот стол и полюбуемся.</w:t>
            </w:r>
            <w:r w:rsidR="00062D85"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8D7">
              <w:rPr>
                <w:rFonts w:ascii="Times New Roman" w:hAnsi="Times New Roman" w:cs="Times New Roman"/>
                <w:sz w:val="28"/>
                <w:szCs w:val="28"/>
              </w:rPr>
              <w:t>Получилось ли у нас доброе дело сделать?</w:t>
            </w:r>
            <w:r w:rsidR="00062D85" w:rsidRPr="006548D7">
              <w:rPr>
                <w:rFonts w:ascii="Times New Roman" w:hAnsi="Times New Roman" w:cs="Times New Roman"/>
                <w:sz w:val="28"/>
                <w:szCs w:val="28"/>
              </w:rPr>
              <w:t xml:space="preserve"> Вам интересно сегодня было? А что сегодня было интересного? А вам понравилось делать добрые дела? Кого вы можете научить доброте и добрым поступкам? Как вы думаете, почему у вас все получилось? Я предлагаю вам взять свои работы </w:t>
            </w:r>
            <w:r w:rsidR="00861220" w:rsidRPr="006548D7">
              <w:rPr>
                <w:rFonts w:ascii="Times New Roman" w:hAnsi="Times New Roman" w:cs="Times New Roman"/>
                <w:sz w:val="28"/>
                <w:szCs w:val="28"/>
              </w:rPr>
              <w:t>и показать ребятам в группе……</w:t>
            </w:r>
          </w:p>
        </w:tc>
        <w:tc>
          <w:tcPr>
            <w:tcW w:w="2455" w:type="dxa"/>
          </w:tcPr>
          <w:p w:rsidR="00035C38" w:rsidRPr="006548D7" w:rsidRDefault="00035C38" w:rsidP="00E8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38" w:rsidRPr="00035C38" w:rsidRDefault="00035C38" w:rsidP="00E82493">
      <w:pPr>
        <w:ind w:left="-142"/>
        <w:rPr>
          <w:sz w:val="28"/>
          <w:szCs w:val="28"/>
        </w:rPr>
      </w:pPr>
    </w:p>
    <w:sectPr w:rsidR="00035C38" w:rsidRPr="00035C38" w:rsidSect="00C41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178"/>
    <w:multiLevelType w:val="hybridMultilevel"/>
    <w:tmpl w:val="E25A27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A2A"/>
    <w:multiLevelType w:val="hybridMultilevel"/>
    <w:tmpl w:val="F39E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CC5"/>
    <w:multiLevelType w:val="multilevel"/>
    <w:tmpl w:val="3C224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7835BE2"/>
    <w:multiLevelType w:val="multilevel"/>
    <w:tmpl w:val="79460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9F821D6"/>
    <w:multiLevelType w:val="multilevel"/>
    <w:tmpl w:val="A5320F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C141777"/>
    <w:multiLevelType w:val="hybridMultilevel"/>
    <w:tmpl w:val="BD56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A85"/>
    <w:rsid w:val="00035C38"/>
    <w:rsid w:val="000451C9"/>
    <w:rsid w:val="00055E06"/>
    <w:rsid w:val="00062D85"/>
    <w:rsid w:val="00072417"/>
    <w:rsid w:val="0017383F"/>
    <w:rsid w:val="002B0F8F"/>
    <w:rsid w:val="00377DE9"/>
    <w:rsid w:val="003F79F2"/>
    <w:rsid w:val="00412480"/>
    <w:rsid w:val="00416C97"/>
    <w:rsid w:val="00491957"/>
    <w:rsid w:val="004C5B5F"/>
    <w:rsid w:val="004F1950"/>
    <w:rsid w:val="00542EBB"/>
    <w:rsid w:val="00610764"/>
    <w:rsid w:val="006548D7"/>
    <w:rsid w:val="00687490"/>
    <w:rsid w:val="006923D4"/>
    <w:rsid w:val="006D0E26"/>
    <w:rsid w:val="00736CA3"/>
    <w:rsid w:val="00761B66"/>
    <w:rsid w:val="00765F2A"/>
    <w:rsid w:val="007F26AE"/>
    <w:rsid w:val="008012D7"/>
    <w:rsid w:val="00813D90"/>
    <w:rsid w:val="00861220"/>
    <w:rsid w:val="008B2BD6"/>
    <w:rsid w:val="008F3465"/>
    <w:rsid w:val="00900496"/>
    <w:rsid w:val="00903EDC"/>
    <w:rsid w:val="00906991"/>
    <w:rsid w:val="00927473"/>
    <w:rsid w:val="00942BDE"/>
    <w:rsid w:val="0095454C"/>
    <w:rsid w:val="009608FB"/>
    <w:rsid w:val="00985EE2"/>
    <w:rsid w:val="00A375E8"/>
    <w:rsid w:val="00A92283"/>
    <w:rsid w:val="00AE1B91"/>
    <w:rsid w:val="00B77ABC"/>
    <w:rsid w:val="00C0032D"/>
    <w:rsid w:val="00C15C6A"/>
    <w:rsid w:val="00C20FC5"/>
    <w:rsid w:val="00C41A85"/>
    <w:rsid w:val="00C908E9"/>
    <w:rsid w:val="00CE22F2"/>
    <w:rsid w:val="00CF1545"/>
    <w:rsid w:val="00D21FC4"/>
    <w:rsid w:val="00D260FF"/>
    <w:rsid w:val="00D40BA9"/>
    <w:rsid w:val="00D92E03"/>
    <w:rsid w:val="00E009CC"/>
    <w:rsid w:val="00E17CA0"/>
    <w:rsid w:val="00E63B83"/>
    <w:rsid w:val="00E6713C"/>
    <w:rsid w:val="00E82493"/>
    <w:rsid w:val="00EA657F"/>
    <w:rsid w:val="00EC2470"/>
    <w:rsid w:val="00EF1B42"/>
    <w:rsid w:val="00F0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садик</cp:lastModifiedBy>
  <cp:revision>3</cp:revision>
  <dcterms:created xsi:type="dcterms:W3CDTF">2015-01-27T16:11:00Z</dcterms:created>
  <dcterms:modified xsi:type="dcterms:W3CDTF">2015-05-07T10:24:00Z</dcterms:modified>
</cp:coreProperties>
</file>